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5F" w:rsidRPr="004427CD" w:rsidRDefault="004427CD" w:rsidP="004427CD">
      <w:pPr>
        <w:spacing w:after="0" w:line="240" w:lineRule="auto"/>
        <w:jc w:val="center"/>
        <w:rPr>
          <w:rFonts w:ascii="Tahoma" w:hAnsi="Tahoma" w:cs="Tahom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Algebra I 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6C3D5F" w:rsidRPr="00545BE4" w:rsidTr="006C3D5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C3D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rch 2016" w:history="1">
              <w:r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C3D5F" w:rsidRPr="006C3D5F" w:rsidRDefault="006C3D5F" w:rsidP="006C3D5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C3D5F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6C3D5F" w:rsidRDefault="00DA3011" w:rsidP="006C3D5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y 2016" w:history="1">
              <w:r w:rsidR="006C3D5F" w:rsidRPr="006C3D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6C3D5F" w:rsidRPr="006C3D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C3D5F" w:rsidRPr="00545BE4" w:rsidTr="006C3D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C3D5F" w:rsidRPr="00545BE4" w:rsidRDefault="006C3D5F" w:rsidP="006C3D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3459A3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89CA976" wp14:editId="4D1DD4C1">
                  <wp:extent cx="1066800" cy="828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vemath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64" cy="8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C3D5F" w:rsidRPr="006C3D5F" w:rsidRDefault="006C3D5F" w:rsidP="006C3D5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Charity Day Events</w:t>
            </w:r>
          </w:p>
          <w:p w:rsidR="004427CD" w:rsidRPr="006C3D5F" w:rsidRDefault="004427CD" w:rsidP="004427CD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876300" cy="5473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lip_art_for_websit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07" cy="55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First Day of Spring Break</w:t>
            </w:r>
            <w:r w:rsidR="004427C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5F209FE" wp14:editId="1176516F">
                  <wp:extent cx="923925" cy="837796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4427CD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925" cy="837796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50" cy="84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Last Day of Sprin</w:t>
            </w:r>
            <w:r w:rsidR="004427CD">
              <w:rPr>
                <w:rStyle w:val="WinCalendarBLANKCELLSTYLE2"/>
              </w:rPr>
              <w:t>g</w:t>
            </w:r>
            <w:r>
              <w:rPr>
                <w:rStyle w:val="WinCalendarBLANKCELLSTYLE2"/>
              </w:rPr>
              <w:t xml:space="preserve"> Break</w:t>
            </w:r>
            <w:r w:rsidR="004427CD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EFBABCC" wp14:editId="07FA7C44">
                  <wp:extent cx="923670" cy="7524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ringbreak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17" cy="76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3B36D0" w:rsidRDefault="003B36D0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Exit Ticket Correct P16</w:t>
            </w:r>
          </w:p>
          <w:p w:rsidR="006C3D5F" w:rsidRDefault="007B7E81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Packet 5D</w:t>
            </w:r>
          </w:p>
          <w:p w:rsidR="007B7E81" w:rsidRPr="006C3D5F" w:rsidRDefault="007B7E81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P10, P11, </w:t>
            </w:r>
            <w:r w:rsidR="003B36D0">
              <w:rPr>
                <w:rStyle w:val="WinCalendarBLANKCELLSTYLE2"/>
              </w:rPr>
              <w:t>P17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SAT Juniors</w:t>
            </w:r>
          </w:p>
          <w:p w:rsidR="003459A3" w:rsidRP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083C55B" wp14:editId="2A36F28D">
                  <wp:extent cx="781050" cy="5413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_SAT_Logo_(vector)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295" cy="54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Juniors Work Keys</w:t>
            </w:r>
          </w:p>
          <w:p w:rsidR="003459A3" w:rsidRDefault="003459A3" w:rsidP="006C3D5F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Sophemores</w:t>
            </w:r>
            <w:proofErr w:type="spellEnd"/>
            <w:r>
              <w:rPr>
                <w:rStyle w:val="WinCalendarBLANKCELLSTYLE2"/>
              </w:rPr>
              <w:t xml:space="preserve"> PSAT</w:t>
            </w:r>
          </w:p>
          <w:p w:rsidR="003459A3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Alternate Schedule</w:t>
            </w:r>
          </w:p>
          <w:p w:rsidR="003459A3" w:rsidRPr="006C3D5F" w:rsidRDefault="004B7F0E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400050" cy="27876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SAT_logo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30" cy="28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307141" cy="409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211069670_c99c75a941_z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13" cy="4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4554"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438150" cy="413872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ultiple-choice-test-463531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10" cy="42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3B36D0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What do you know about quadratics?  </w:t>
            </w:r>
            <w:r w:rsidR="00115F43">
              <w:rPr>
                <w:rStyle w:val="WinCalendarBLANKCELLSTYLE2"/>
              </w:rPr>
              <w:t>Last three pages in Packet 5D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3D5F">
              <w:rPr>
                <w:rStyle w:val="WinCalendarHolidayBlue"/>
              </w:rPr>
              <w:t xml:space="preserve"> </w:t>
            </w:r>
            <w:r w:rsidR="003459A3">
              <w:rPr>
                <w:rStyle w:val="WinCalendarHolidayBlue"/>
              </w:rPr>
              <w:t>Tax Day</w:t>
            </w:r>
          </w:p>
          <w:p w:rsidR="00115F43" w:rsidRDefault="004B7F0E" w:rsidP="006C3D5F">
            <w:pPr>
              <w:pStyle w:val="CalendarText"/>
              <w:rPr>
                <w:rStyle w:val="WinCalendarBLANKCELLSTYLE2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sse_fisco_2013_800_800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F43">
              <w:rPr>
                <w:rStyle w:val="WinCalendarBLANKCELLSTYLE2"/>
              </w:rPr>
              <w:t xml:space="preserve">Hand out </w:t>
            </w:r>
          </w:p>
          <w:p w:rsidR="006C3D5F" w:rsidRDefault="00115F4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Packet 5E</w:t>
            </w:r>
          </w:p>
          <w:p w:rsidR="00115F43" w:rsidRPr="006C3D5F" w:rsidRDefault="00115F43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for Quiz 5D (10-4-10-7)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3459A3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B9AAFDD" wp14:editId="485958C6">
                  <wp:extent cx="952500" cy="71250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ug-club-clip-art-589-homework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83" cy="71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3D5F">
              <w:rPr>
                <w:rStyle w:val="WinCalendarHolidayBlue"/>
              </w:rPr>
              <w:t xml:space="preserve"> </w:t>
            </w:r>
          </w:p>
          <w:p w:rsidR="00115F43" w:rsidRPr="006C3D5F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981075" cy="46539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ack-My-Study-Logo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12" cy="4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Quiz on Packet 5D</w:t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Pick up Packet 5E if you didn’t get it on Friday </w:t>
            </w:r>
            <w:r>
              <w:rPr>
                <w:rFonts w:ascii="Arial Narrow" w:hAnsi="Arial Narrow"/>
                <w:noProof/>
                <w:sz w:val="19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276225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4114" y="0"/>
                      <wp:lineTo x="0" y="4114"/>
                      <wp:lineTo x="0" y="17486"/>
                      <wp:lineTo x="4114" y="20571"/>
                      <wp:lineTo x="16457" y="20571"/>
                      <wp:lineTo x="20571" y="17486"/>
                      <wp:lineTo x="20571" y="4114"/>
                      <wp:lineTo x="16457" y="0"/>
                      <wp:lineTo x="4114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r._Smiley_Face.svg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5F43" w:rsidRPr="006C3D5F" w:rsidRDefault="00115F43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3459A3" w:rsidRPr="00C9377B" w:rsidRDefault="003459A3" w:rsidP="006C3D5F">
            <w:pPr>
              <w:pStyle w:val="CalendarText"/>
              <w:rPr>
                <w:rStyle w:val="WinCalendarBLANKCELLSTYLE2"/>
                <w:i/>
              </w:rPr>
            </w:pPr>
            <w:r w:rsidRPr="00C9377B">
              <w:rPr>
                <w:rStyle w:val="WinCalendarBLANKCELLSTYLE2"/>
                <w:i/>
              </w:rPr>
              <w:t>Juniors M-Step</w:t>
            </w:r>
          </w:p>
          <w:p w:rsidR="003459A3" w:rsidRPr="00C9377B" w:rsidRDefault="003459A3" w:rsidP="006C3D5F">
            <w:pPr>
              <w:pStyle w:val="CalendarText"/>
              <w:rPr>
                <w:rStyle w:val="WinCalendarBLANKCELLSTYLE2"/>
                <w:i/>
              </w:rPr>
            </w:pPr>
            <w:r w:rsidRPr="00C9377B">
              <w:rPr>
                <w:rStyle w:val="WinCalendarBLANKCELLSTYLE2"/>
                <w:i/>
              </w:rPr>
              <w:t>2</w:t>
            </w:r>
            <w:r w:rsidRPr="00C9377B">
              <w:rPr>
                <w:rStyle w:val="WinCalendarBLANKCELLSTYLE2"/>
                <w:i/>
                <w:vertAlign w:val="superscript"/>
              </w:rPr>
              <w:t>nd</w:t>
            </w:r>
            <w:r w:rsidRPr="00C9377B">
              <w:rPr>
                <w:rStyle w:val="WinCalendarBLANKCELLSTYLE2"/>
                <w:i/>
              </w:rPr>
              <w:t xml:space="preserve"> and 3</w:t>
            </w:r>
            <w:r w:rsidRPr="00C9377B">
              <w:rPr>
                <w:rStyle w:val="WinCalendarBLANKCELLSTYLE2"/>
                <w:i/>
                <w:vertAlign w:val="superscript"/>
              </w:rPr>
              <w:t>rd</w:t>
            </w:r>
            <w:r w:rsidRPr="00C9377B">
              <w:rPr>
                <w:rStyle w:val="WinCalendarBLANKCELLSTYLE2"/>
                <w:i/>
              </w:rPr>
              <w:t xml:space="preserve"> or 5</w:t>
            </w:r>
            <w:r w:rsidRPr="00C9377B">
              <w:rPr>
                <w:rStyle w:val="WinCalendarBLANKCELLSTYLE2"/>
                <w:i/>
                <w:vertAlign w:val="superscript"/>
              </w:rPr>
              <w:t>th</w:t>
            </w:r>
            <w:r w:rsidRPr="00C9377B">
              <w:rPr>
                <w:rStyle w:val="WinCalendarBLANKCELLSTYLE2"/>
                <w:i/>
              </w:rPr>
              <w:t xml:space="preserve"> and 6</w:t>
            </w:r>
            <w:r w:rsidRPr="00C9377B">
              <w:rPr>
                <w:rStyle w:val="WinCalendarBLANKCELLSTYLE2"/>
                <w:i/>
                <w:vertAlign w:val="superscript"/>
              </w:rPr>
              <w:t>th</w:t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Packet 5E P1 and P2 Notes on Completing the Square (PH Alg. 10-6)</w:t>
            </w:r>
          </w:p>
          <w:p w:rsidR="00115F43" w:rsidRPr="006C3D5F" w:rsidRDefault="00DA3011" w:rsidP="00DA3011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P3 &amp; P4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3459A3" w:rsidRPr="00C9377B" w:rsidRDefault="003459A3" w:rsidP="003459A3">
            <w:pPr>
              <w:pStyle w:val="CalendarText"/>
              <w:rPr>
                <w:rStyle w:val="WinCalendarBLANKCELLSTYLE2"/>
                <w:i/>
              </w:rPr>
            </w:pPr>
            <w:r w:rsidRPr="00C9377B">
              <w:rPr>
                <w:rStyle w:val="WinCalendarBLANKCELLSTYLE2"/>
                <w:i/>
              </w:rPr>
              <w:t>Juniors M-Step</w:t>
            </w:r>
          </w:p>
          <w:p w:rsidR="006C3D5F" w:rsidRPr="00C9377B" w:rsidRDefault="003459A3" w:rsidP="003459A3">
            <w:pPr>
              <w:pStyle w:val="CalendarText"/>
              <w:rPr>
                <w:rStyle w:val="WinCalendarBLANKCELLSTYLE2"/>
                <w:i/>
              </w:rPr>
            </w:pPr>
            <w:r w:rsidRPr="00C9377B">
              <w:rPr>
                <w:rStyle w:val="WinCalendarBLANKCELLSTYLE2"/>
                <w:i/>
              </w:rPr>
              <w:t>2</w:t>
            </w:r>
            <w:r w:rsidRPr="00C9377B">
              <w:rPr>
                <w:rStyle w:val="WinCalendarBLANKCELLSTYLE2"/>
                <w:i/>
                <w:vertAlign w:val="superscript"/>
              </w:rPr>
              <w:t>nd</w:t>
            </w:r>
            <w:r w:rsidRPr="00C9377B">
              <w:rPr>
                <w:rStyle w:val="WinCalendarBLANKCELLSTYLE2"/>
                <w:i/>
              </w:rPr>
              <w:t xml:space="preserve"> and 3</w:t>
            </w:r>
            <w:r w:rsidRPr="00C9377B">
              <w:rPr>
                <w:rStyle w:val="WinCalendarBLANKCELLSTYLE2"/>
                <w:i/>
                <w:vertAlign w:val="superscript"/>
              </w:rPr>
              <w:t>rd</w:t>
            </w:r>
            <w:r w:rsidRPr="00C9377B">
              <w:rPr>
                <w:rStyle w:val="WinCalendarBLANKCELLSTYLE2"/>
                <w:i/>
              </w:rPr>
              <w:t xml:space="preserve"> or 5</w:t>
            </w:r>
            <w:r w:rsidRPr="00C9377B">
              <w:rPr>
                <w:rStyle w:val="WinCalendarBLANKCELLSTYLE2"/>
                <w:i/>
                <w:vertAlign w:val="superscript"/>
              </w:rPr>
              <w:t>th</w:t>
            </w:r>
            <w:r w:rsidRPr="00C9377B">
              <w:rPr>
                <w:rStyle w:val="WinCalendarBLANKCELLSTYLE2"/>
                <w:i/>
              </w:rPr>
              <w:t xml:space="preserve"> and 6</w:t>
            </w:r>
            <w:r w:rsidRPr="00C9377B">
              <w:rPr>
                <w:rStyle w:val="WinCalendarBLANKCELLSTYLE2"/>
                <w:i/>
                <w:vertAlign w:val="superscript"/>
              </w:rPr>
              <w:t>th</w:t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Go Over Quiz </w:t>
            </w:r>
          </w:p>
          <w:p w:rsidR="00C9377B" w:rsidRPr="006C3D5F" w:rsidRDefault="00DA3011" w:rsidP="00DA3011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P5-P8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3D5F">
              <w:rPr>
                <w:rStyle w:val="WinCalendarHolidayBlue"/>
              </w:rPr>
              <w:t xml:space="preserve"> </w:t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Go over P9-P10 1-8</w:t>
            </w:r>
          </w:p>
          <w:p w:rsidR="006F2BD3" w:rsidRPr="006C3D5F" w:rsidRDefault="00DA3011" w:rsidP="00DA3011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P11-P12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3D5F">
              <w:rPr>
                <w:rStyle w:val="WinCalendarHolidayBlue"/>
              </w:rPr>
              <w:t xml:space="preserve"> </w:t>
            </w:r>
          </w:p>
          <w:p w:rsidR="00DA3011" w:rsidRPr="006C3D5F" w:rsidRDefault="004B7F0E" w:rsidP="00DA3011">
            <w:pPr>
              <w:pStyle w:val="CalendarText"/>
              <w:rPr>
                <w:rStyle w:val="WinCalendarBLANKCELLSTYLE2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447675" cy="498837"/>
                  <wp:effectExtent l="0" t="0" r="0" b="0"/>
                  <wp:wrapTight wrapText="bothSides">
                    <wp:wrapPolygon edited="0">
                      <wp:start x="919" y="0"/>
                      <wp:lineTo x="0" y="14033"/>
                      <wp:lineTo x="3677" y="19811"/>
                      <wp:lineTo x="4596" y="20637"/>
                      <wp:lineTo x="15626" y="20637"/>
                      <wp:lineTo x="16545" y="19811"/>
                      <wp:lineTo x="20221" y="14033"/>
                      <wp:lineTo x="18383" y="1651"/>
                      <wp:lineTo x="15626" y="0"/>
                      <wp:lineTo x="919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arth13[1]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98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Finish P10 #9</w:t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Exit Ticket Pg. 552 Mixed Review 47-52</w:t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P13 &amp; P14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DA3011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1217930" cy="828675"/>
                  <wp:effectExtent l="0" t="0" r="127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000005-smiley-green-weekend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D5F" w:rsidRPr="006C3D5F" w:rsidTr="006C3D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3D5F">
              <w:rPr>
                <w:rStyle w:val="WinCalendarHolidayBlue"/>
              </w:rPr>
              <w:t xml:space="preserve"> </w:t>
            </w:r>
          </w:p>
          <w:p w:rsidR="006C3D5F" w:rsidRPr="006C3D5F" w:rsidRDefault="00244554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6F1ADCB" wp14:editId="00A4EF3C">
                  <wp:extent cx="952500" cy="71250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ug-club-clip-art-589-homework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83" cy="71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3D5F">
              <w:rPr>
                <w:rStyle w:val="WinCalendarHolidayBlue"/>
              </w:rPr>
              <w:t xml:space="preserve"> </w:t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Complex numbers and Quad. Formula Pg. 553</w:t>
            </w:r>
          </w:p>
          <w:p w:rsidR="006F2BD3" w:rsidRPr="006C3D5F" w:rsidRDefault="00DA3011" w:rsidP="00DA3011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 Extra Worksheets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44554" w:rsidRPr="006C3D5F" w:rsidRDefault="006C3D5F" w:rsidP="00244554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3D5F">
              <w:rPr>
                <w:rStyle w:val="WinCalendarHolidayBlue"/>
              </w:rPr>
              <w:t xml:space="preserve"> </w:t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P15 Notes 10-8</w:t>
            </w:r>
          </w:p>
          <w:p w:rsidR="00DA3011" w:rsidRDefault="00DA3011" w:rsidP="00DA301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P18 Exit ticket</w:t>
            </w:r>
          </w:p>
          <w:p w:rsidR="009869A7" w:rsidRPr="006C3D5F" w:rsidRDefault="00DA3011" w:rsidP="00DA3011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 pg. 556 1-15all; 16-26 Evens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3D5F">
              <w:rPr>
                <w:rStyle w:val="WinCalendarHolidayBlue"/>
              </w:rPr>
              <w:t xml:space="preserve"> </w:t>
            </w:r>
            <w:r w:rsidR="003459A3">
              <w:rPr>
                <w:rStyle w:val="WinCalendarHolidayBlue"/>
              </w:rPr>
              <w:t>Administrative Professionals Day</w:t>
            </w:r>
          </w:p>
          <w:p w:rsidR="00DA3011" w:rsidRDefault="004B7F0E" w:rsidP="00DA3011">
            <w:pPr>
              <w:pStyle w:val="CalendarText"/>
              <w:rPr>
                <w:rStyle w:val="WinCalendarHolidayBlue"/>
              </w:rPr>
            </w:pPr>
            <w:r>
              <w:rPr>
                <w:b/>
                <w:bCs/>
                <w:noProof/>
                <w:color w:val="000080"/>
                <w:sz w:val="24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4438A46" wp14:editId="6E1C724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-635</wp:posOffset>
                  </wp:positionV>
                  <wp:extent cx="285750" cy="326081"/>
                  <wp:effectExtent l="0" t="0" r="0" b="0"/>
                  <wp:wrapTight wrapText="bothSides">
                    <wp:wrapPolygon edited="0">
                      <wp:start x="0" y="0"/>
                      <wp:lineTo x="0" y="20211"/>
                      <wp:lineTo x="20160" y="20211"/>
                      <wp:lineTo x="2016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stock_success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2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4554">
              <w:rPr>
                <w:rStyle w:val="WinCalendarHolidayBlue"/>
              </w:rPr>
              <w:t xml:space="preserve"> </w:t>
            </w:r>
            <w:r w:rsidR="00DA3011">
              <w:rPr>
                <w:rStyle w:val="WinCalendarHolidayBlue"/>
              </w:rPr>
              <w:t xml:space="preserve">Begin Review For </w:t>
            </w:r>
          </w:p>
          <w:p w:rsidR="00DA3011" w:rsidRDefault="00DA3011" w:rsidP="00DA30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Unit 5 Test</w:t>
            </w:r>
          </w:p>
          <w:p w:rsidR="00244554" w:rsidRDefault="00244554" w:rsidP="002445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Exit ticket Pg. 558 Checkpoint quiz</w:t>
            </w:r>
            <w:r w:rsidR="00DA3011">
              <w:rPr>
                <w:rStyle w:val="WinCalendarBLANKCELLSTYLE2"/>
              </w:rPr>
              <w:t xml:space="preserve"> </w:t>
            </w:r>
            <w:r>
              <w:rPr>
                <w:rStyle w:val="WinCalendarBLANKCELLSTYLE2"/>
              </w:rPr>
              <w:t>2  1-10</w:t>
            </w:r>
          </w:p>
          <w:p w:rsidR="004B7F0E" w:rsidRPr="009869A7" w:rsidRDefault="00244554" w:rsidP="00244554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proofErr w:type="spellStart"/>
            <w:r>
              <w:rPr>
                <w:rStyle w:val="WinCalendarBLANKCELLSTYLE2"/>
              </w:rPr>
              <w:t>Hw</w:t>
            </w:r>
            <w:proofErr w:type="spellEnd"/>
            <w:r>
              <w:rPr>
                <w:rStyle w:val="WinCalendarBLANKCELLSTYLE2"/>
              </w:rPr>
              <w:t>./</w:t>
            </w:r>
            <w:proofErr w:type="spellStart"/>
            <w:r>
              <w:rPr>
                <w:rStyle w:val="WinCalendarBLANKCELLSTYLE2"/>
              </w:rPr>
              <w:t>Cw</w:t>
            </w:r>
            <w:proofErr w:type="spellEnd"/>
            <w:r>
              <w:rPr>
                <w:rStyle w:val="WinCalendarBLANKCELLSTYLE2"/>
              </w:rPr>
              <w:t xml:space="preserve"> P16-P17</w:t>
            </w:r>
          </w:p>
          <w:p w:rsidR="006C3D5F" w:rsidRPr="006C3D5F" w:rsidRDefault="006C3D5F" w:rsidP="006C3D5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3D5F">
              <w:rPr>
                <w:rStyle w:val="WinCalendarHolidayBlue"/>
              </w:rPr>
              <w:t xml:space="preserve"> </w:t>
            </w:r>
          </w:p>
          <w:p w:rsidR="00244554" w:rsidRDefault="00244554" w:rsidP="006C3D5F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b w:val="0"/>
                <w:sz w:val="20"/>
              </w:rPr>
              <w:t>Review Day</w:t>
            </w:r>
          </w:p>
          <w:p w:rsidR="00244554" w:rsidRPr="006C3D5F" w:rsidRDefault="00244554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b w:val="0"/>
                <w:sz w:val="20"/>
              </w:rPr>
              <w:t>P19a-19d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3D5F">
              <w:rPr>
                <w:rStyle w:val="WinCalendarHolidayBlue"/>
              </w:rPr>
              <w:t xml:space="preserve"> </w:t>
            </w:r>
          </w:p>
          <w:p w:rsidR="00244554" w:rsidRDefault="00244554" w:rsidP="0024455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Finish up P19a-19-d must be completed before last half of class.</w:t>
            </w:r>
          </w:p>
          <w:p w:rsidR="006C3D5F" w:rsidRDefault="006F2BD3" w:rsidP="006C3D5F">
            <w:pPr>
              <w:pStyle w:val="CalendarText"/>
              <w:rPr>
                <w:rStyle w:val="WinCalendarBLANKCELLSTYLE2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69A7">
              <w:rPr>
                <w:rStyle w:val="WinCalendarBLANKCELLSTYLE2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Unit 5 Test</w:t>
            </w:r>
            <w:r w:rsidR="00244554">
              <w:rPr>
                <w:rStyle w:val="WinCalendarBLANKCELLSTYLE2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Monday 5/2</w:t>
            </w:r>
          </w:p>
          <w:p w:rsidR="009869A7" w:rsidRDefault="009869A7" w:rsidP="006C3D5F">
            <w:pPr>
              <w:pStyle w:val="CalendarText"/>
              <w:rPr>
                <w:rStyle w:val="WinCalendarBLANKCELLSTYLE2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WinCalendarBLANKCELLSTYLE2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Covers Packets 5A-5E</w:t>
            </w:r>
          </w:p>
          <w:p w:rsidR="00244554" w:rsidRPr="009869A7" w:rsidRDefault="00244554" w:rsidP="006C3D5F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6C3D5F" w:rsidRDefault="006C3D5F" w:rsidP="006C3D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3D5F">
              <w:rPr>
                <w:rStyle w:val="WinCalendarHolidayBlue"/>
              </w:rPr>
              <w:t xml:space="preserve"> </w:t>
            </w:r>
          </w:p>
          <w:p w:rsidR="00244554" w:rsidRDefault="00244554" w:rsidP="006C3D5F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CC53D89" wp14:editId="65D6AE46">
                  <wp:extent cx="714375" cy="833498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eep-calm-and-study-on-213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428" cy="84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WinCalendarBLANKCELLSTYLE2"/>
              </w:rPr>
              <w:t xml:space="preserve"> </w:t>
            </w:r>
          </w:p>
          <w:p w:rsidR="006C3D5F" w:rsidRPr="006C3D5F" w:rsidRDefault="00244554" w:rsidP="006C3D5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Unit 5 Test Monday</w:t>
            </w:r>
          </w:p>
        </w:tc>
        <w:bookmarkStart w:id="0" w:name="_GoBack"/>
        <w:bookmarkEnd w:id="0"/>
      </w:tr>
    </w:tbl>
    <w:p w:rsidR="006C3D5F" w:rsidRPr="00244554" w:rsidRDefault="006C3D5F" w:rsidP="00244554">
      <w:pPr>
        <w:spacing w:after="0"/>
        <w:jc w:val="right"/>
        <w:rPr>
          <w:rFonts w:ascii="Arial" w:hAnsi="Arial" w:cs="Arial"/>
          <w:color w:val="737373"/>
          <w:sz w:val="14"/>
          <w:szCs w:val="14"/>
          <w:u w:val="single"/>
        </w:rPr>
      </w:pPr>
      <w:r w:rsidRPr="006C3D5F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21" w:history="1">
        <w:r w:rsidRPr="006C3D5F">
          <w:rPr>
            <w:rStyle w:val="Hyperlink"/>
            <w:rFonts w:ascii="Arial" w:hAnsi="Arial" w:cs="Arial"/>
            <w:color w:val="737373"/>
            <w:sz w:val="14"/>
            <w:szCs w:val="14"/>
          </w:rPr>
          <w:t>May 2016</w:t>
        </w:r>
      </w:hyperlink>
      <w:r w:rsidRPr="006C3D5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22" w:history="1">
        <w:hyperlink r:id="rId23" w:history="1">
          <w:r w:rsidRPr="006C3D5F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Jun 2016</w:t>
          </w:r>
        </w:hyperlink>
      </w:hyperlink>
      <w:r w:rsidRPr="006C3D5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24" w:history="1">
        <w:r w:rsidRPr="006C3D5F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6C3D5F" w:rsidRPr="00244554" w:rsidSect="006C3D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5F"/>
    <w:rsid w:val="00115F43"/>
    <w:rsid w:val="00244554"/>
    <w:rsid w:val="003459A3"/>
    <w:rsid w:val="003B36D0"/>
    <w:rsid w:val="004427CD"/>
    <w:rsid w:val="004B7F0E"/>
    <w:rsid w:val="004F5C2C"/>
    <w:rsid w:val="00516236"/>
    <w:rsid w:val="006C3D5F"/>
    <w:rsid w:val="006F2BD3"/>
    <w:rsid w:val="007B7E81"/>
    <w:rsid w:val="009869A7"/>
    <w:rsid w:val="00AC4827"/>
    <w:rsid w:val="00C9377B"/>
    <w:rsid w:val="00D44038"/>
    <w:rsid w:val="00D61A15"/>
    <w:rsid w:val="00DA3011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8449A-17ED-4E57-A314-720648AB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3D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6C3D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3D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3D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3D5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C3D5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6C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May-Calendar/May-2016-Calendar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hyperlink" Target="http://www.wincalendar.com/2016-Calendar-PDF" TargetMode="External"/><Relationship Id="rId5" Type="http://schemas.openxmlformats.org/officeDocument/2006/relationships/hyperlink" Target="http://www.wincalendar.com/May-Calendar/May-2016-Calendar.html" TargetMode="External"/><Relationship Id="rId15" Type="http://schemas.openxmlformats.org/officeDocument/2006/relationships/image" Target="media/image10.png"/><Relationship Id="rId23" Type="http://schemas.openxmlformats.org/officeDocument/2006/relationships/hyperlink" Target="http://www.wincalendar.com/June-Calendar/June-2016-Calendar.htm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hyperlink" Target="http://www.wincalendar.com/March-Calendar/March-2016-Calendar.html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wincalendar.com/June-Calendar/June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2016</vt:lpstr>
    </vt:vector>
  </TitlesOfParts>
  <Company>WinCalendar.com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</dc:title>
  <dc:subject>Printable Calendar</dc:subject>
  <dc:creator>Sapro Systems</dc:creator>
  <cp:keywords>Word Calendar Template, Calendar, Apr 2016, Calendar, Printable Calendar, Landscape Calendar, Template, Blank, Holiday Calendar</cp:keywords>
  <dc:description/>
  <cp:lastModifiedBy>SCHUCHARD BARTHOLOMEW, MICHELLE</cp:lastModifiedBy>
  <cp:revision>2</cp:revision>
  <dcterms:created xsi:type="dcterms:W3CDTF">2016-04-12T15:52:00Z</dcterms:created>
  <dcterms:modified xsi:type="dcterms:W3CDTF">2016-04-12T15:52:00Z</dcterms:modified>
  <cp:category>Blank Calendar Template</cp:category>
</cp:coreProperties>
</file>